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A1" w:rsidRDefault="00CE3523" w:rsidP="00CE3523">
      <w:pPr>
        <w:pStyle w:val="Overskrift1"/>
      </w:pPr>
      <w:proofErr w:type="gramStart"/>
      <w:r>
        <w:t>Noter :</w:t>
      </w:r>
      <w:proofErr w:type="gramEnd"/>
    </w:p>
    <w:p w:rsidR="00CE3523" w:rsidRDefault="00CE3523" w:rsidP="00CE3523"/>
    <w:p w:rsidR="00CE3523" w:rsidRDefault="00CE3523" w:rsidP="00CE3523"/>
    <w:p w:rsidR="00CE3523" w:rsidRDefault="00F032BA" w:rsidP="00F032BA">
      <w:pPr>
        <w:pStyle w:val="Overskrift2"/>
      </w:pPr>
      <w:r>
        <w:t>Note 1. Regnskapsprinsipper</w:t>
      </w:r>
    </w:p>
    <w:p w:rsidR="008635EB" w:rsidRPr="008635EB" w:rsidRDefault="008635EB" w:rsidP="008635EB"/>
    <w:p w:rsidR="00F032BA" w:rsidRDefault="008635EB" w:rsidP="00F032BA">
      <w:r>
        <w:rPr>
          <w:rFonts w:ascii="Helvetica" w:hAnsi="Helvetica" w:cs="Helvetica"/>
        </w:rPr>
        <w:t>Regnskaps- og revisjonsbestemmelser for små organisasjonsledd tilsluttet Norges Idrettsforbund og olympiske og paralympiske komité</w:t>
      </w:r>
    </w:p>
    <w:p w:rsidR="00F032BA" w:rsidRDefault="00F032BA" w:rsidP="00F032BA"/>
    <w:p w:rsidR="00F032BA" w:rsidRDefault="00F032BA" w:rsidP="00F032BA">
      <w:pPr>
        <w:pStyle w:val="Overskrift2"/>
      </w:pPr>
    </w:p>
    <w:p w:rsidR="00F032BA" w:rsidRPr="00F032BA" w:rsidRDefault="00F032BA" w:rsidP="00F032BA">
      <w:pPr>
        <w:pStyle w:val="Overskrift2"/>
      </w:pPr>
      <w:r>
        <w:t>Note 2. Inntekter</w:t>
      </w:r>
    </w:p>
    <w:p w:rsidR="00F032BA" w:rsidRDefault="008F5E5C" w:rsidP="008F5E5C">
      <w:pPr>
        <w:jc w:val="both"/>
      </w:pPr>
      <w:r>
        <w:t>Tilskudd fra offentlige instanser fremkommer av spesifisert regnskap.</w:t>
      </w:r>
    </w:p>
    <w:p w:rsidR="00F032BA" w:rsidRDefault="00F032BA" w:rsidP="00CE3523">
      <w:pPr>
        <w:ind w:left="360"/>
        <w:jc w:val="both"/>
      </w:pPr>
    </w:p>
    <w:p w:rsidR="00CE3523" w:rsidRDefault="00F032BA" w:rsidP="00F032BA">
      <w:pPr>
        <w:pStyle w:val="Overskrift2"/>
      </w:pPr>
      <w:r>
        <w:t xml:space="preserve">Note 3. Lønn </w:t>
      </w:r>
    </w:p>
    <w:p w:rsidR="00F032BA" w:rsidRDefault="00F032BA" w:rsidP="005F7695"/>
    <w:p w:rsidR="005F7695" w:rsidRDefault="005F7695" w:rsidP="005F7695">
      <w:r>
        <w:t xml:space="preserve"> Lønn til daglig leder er </w:t>
      </w:r>
      <w:r w:rsidR="00F032BA">
        <w:t>for 201</w:t>
      </w:r>
      <w:r w:rsidR="00805211">
        <w:t>4</w:t>
      </w:r>
      <w:r w:rsidR="00984D49">
        <w:t xml:space="preserve"> kr. </w:t>
      </w:r>
      <w:r w:rsidR="00805211">
        <w:t>491.372</w:t>
      </w:r>
      <w:r w:rsidR="00F032BA">
        <w:t>,-. Det er i tillegg fri bolig og oppstalling som det er foretatt trekk for.</w:t>
      </w:r>
    </w:p>
    <w:p w:rsidR="00F032BA" w:rsidRDefault="00F032BA" w:rsidP="005F7695"/>
    <w:p w:rsidR="00984D49" w:rsidRDefault="00984D49" w:rsidP="00F032BA"/>
    <w:p w:rsidR="00984D49" w:rsidRDefault="008F5E5C" w:rsidP="00984D49">
      <w:pPr>
        <w:pStyle w:val="Overskrift2"/>
      </w:pPr>
      <w:r>
        <w:t>Note 4</w:t>
      </w:r>
      <w:r w:rsidR="00984D49">
        <w:t>. Avskrivninger</w:t>
      </w:r>
    </w:p>
    <w:p w:rsidR="00984D49" w:rsidRDefault="00984D49" w:rsidP="00984D49"/>
    <w:p w:rsidR="00984D49" w:rsidRDefault="00984D49" w:rsidP="00984D49">
      <w:r>
        <w:t>Det er foreta</w:t>
      </w:r>
      <w:r w:rsidR="008F5E5C">
        <w:t>tt avskr</w:t>
      </w:r>
      <w:r w:rsidR="00805211">
        <w:t>ivninger med kr. 200000,- i 2014</w:t>
      </w:r>
      <w:r>
        <w:t>.</w:t>
      </w:r>
    </w:p>
    <w:p w:rsidR="00984D49" w:rsidRDefault="00984D49" w:rsidP="00984D49"/>
    <w:p w:rsidR="00984D49" w:rsidRDefault="00984D49" w:rsidP="00984D49"/>
    <w:p w:rsidR="00984D49" w:rsidRDefault="00984D49" w:rsidP="00984D49">
      <w:pPr>
        <w:pStyle w:val="Overskrift2"/>
      </w:pPr>
      <w:r>
        <w:t>Note. 6 Medlemmer</w:t>
      </w:r>
    </w:p>
    <w:p w:rsidR="00984D49" w:rsidRDefault="00984D49" w:rsidP="00984D49"/>
    <w:p w:rsidR="00984D49" w:rsidRPr="00984D49" w:rsidRDefault="00436282" w:rsidP="00984D49">
      <w:r>
        <w:t>Det var ved årets slutt 191</w:t>
      </w:r>
      <w:bookmarkStart w:id="0" w:name="_GoBack"/>
      <w:bookmarkEnd w:id="0"/>
      <w:r w:rsidR="00984D49">
        <w:t xml:space="preserve"> medlemmer.</w:t>
      </w:r>
    </w:p>
    <w:p w:rsidR="00984D49" w:rsidRPr="00984D49" w:rsidRDefault="00984D49" w:rsidP="00984D49"/>
    <w:p w:rsidR="00984D49" w:rsidRDefault="00984D49" w:rsidP="00F032BA"/>
    <w:p w:rsidR="00984D49" w:rsidRPr="00F032BA" w:rsidRDefault="00984D49" w:rsidP="00F032BA"/>
    <w:sectPr w:rsidR="00984D49" w:rsidRPr="00F032BA" w:rsidSect="007366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AD" w:rsidRDefault="00463AAD" w:rsidP="00CE3523">
      <w:pPr>
        <w:spacing w:after="0" w:line="240" w:lineRule="auto"/>
      </w:pPr>
      <w:r>
        <w:separator/>
      </w:r>
    </w:p>
  </w:endnote>
  <w:endnote w:type="continuationSeparator" w:id="0">
    <w:p w:rsidR="00463AAD" w:rsidRDefault="00463AAD" w:rsidP="00CE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AD" w:rsidRDefault="00463AAD" w:rsidP="00CE3523">
      <w:pPr>
        <w:spacing w:after="0" w:line="240" w:lineRule="auto"/>
      </w:pPr>
      <w:r>
        <w:separator/>
      </w:r>
    </w:p>
  </w:footnote>
  <w:footnote w:type="continuationSeparator" w:id="0">
    <w:p w:rsidR="00463AAD" w:rsidRDefault="00463AAD" w:rsidP="00CE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23" w:rsidRDefault="008F5E5C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523" w:rsidRDefault="008F5E5C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Rogaland </w:t>
                          </w:r>
                          <w:proofErr w:type="spellStart"/>
                          <w:r>
                            <w:t>Rideklubb</w:t>
                          </w:r>
                          <w:proofErr w:type="spellEnd"/>
                          <w:r>
                            <w:t xml:space="preserve"> 2</w:t>
                          </w:r>
                          <w:r w:rsidR="00805211">
                            <w:t>014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" o:allowincell="f" filled="f" stroked="f">
              <v:textbox style="mso-fit-shape-to-text:t" inset=",0,,0">
                <w:txbxContent>
                  <w:p w:rsidR="00CE3523" w:rsidRDefault="008F5E5C">
                    <w:pPr>
                      <w:spacing w:after="0" w:line="240" w:lineRule="auto"/>
                      <w:jc w:val="right"/>
                    </w:pPr>
                    <w:r>
                      <w:t xml:space="preserve">Rogaland </w:t>
                    </w:r>
                    <w:proofErr w:type="spellStart"/>
                    <w:r>
                      <w:t>Rideklubb</w:t>
                    </w:r>
                    <w:proofErr w:type="spellEnd"/>
                    <w:r>
                      <w:t xml:space="preserve"> 2</w:t>
                    </w:r>
                    <w:r w:rsidR="00805211">
                      <w:t>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795" cy="170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523" w:rsidRDefault="0051528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36282" w:rsidRPr="0043628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.65pt;margin-top:0;width:70.85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CE3523" w:rsidRDefault="0051528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36282" w:rsidRPr="0043628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731E"/>
    <w:multiLevelType w:val="hybridMultilevel"/>
    <w:tmpl w:val="02A496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71D9"/>
    <w:multiLevelType w:val="hybridMultilevel"/>
    <w:tmpl w:val="C27A4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83DE7"/>
    <w:multiLevelType w:val="hybridMultilevel"/>
    <w:tmpl w:val="08A05F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038D0"/>
    <w:multiLevelType w:val="hybridMultilevel"/>
    <w:tmpl w:val="3C026E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23"/>
    <w:rsid w:val="001D7FC0"/>
    <w:rsid w:val="00270F02"/>
    <w:rsid w:val="00425FBF"/>
    <w:rsid w:val="00436282"/>
    <w:rsid w:val="00463AAD"/>
    <w:rsid w:val="004848C4"/>
    <w:rsid w:val="0051528A"/>
    <w:rsid w:val="005F7695"/>
    <w:rsid w:val="00661081"/>
    <w:rsid w:val="007366A1"/>
    <w:rsid w:val="007D5CF2"/>
    <w:rsid w:val="00805211"/>
    <w:rsid w:val="008635EB"/>
    <w:rsid w:val="008F5E5C"/>
    <w:rsid w:val="00984D49"/>
    <w:rsid w:val="00CE3523"/>
    <w:rsid w:val="00CF27C8"/>
    <w:rsid w:val="00D73498"/>
    <w:rsid w:val="00DB0C1A"/>
    <w:rsid w:val="00E0427A"/>
    <w:rsid w:val="00F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9363F-FBDC-497A-973E-09E642F3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A1"/>
  </w:style>
  <w:style w:type="paragraph" w:styleId="Overskrift1">
    <w:name w:val="heading 1"/>
    <w:basedOn w:val="Normal"/>
    <w:next w:val="Normal"/>
    <w:link w:val="Overskrift1Tegn"/>
    <w:uiPriority w:val="9"/>
    <w:qFormat/>
    <w:rsid w:val="00CE3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3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E3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CE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3523"/>
  </w:style>
  <w:style w:type="paragraph" w:styleId="Bunntekst">
    <w:name w:val="footer"/>
    <w:basedOn w:val="Normal"/>
    <w:link w:val="BunntekstTegn"/>
    <w:uiPriority w:val="99"/>
    <w:unhideWhenUsed/>
    <w:rsid w:val="00CE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3523"/>
  </w:style>
  <w:style w:type="paragraph" w:styleId="Listeavsnitt">
    <w:name w:val="List Paragraph"/>
    <w:basedOn w:val="Normal"/>
    <w:uiPriority w:val="34"/>
    <w:qFormat/>
    <w:rsid w:val="00CE3523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03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Hanne-Lill</cp:lastModifiedBy>
  <cp:revision>3</cp:revision>
  <cp:lastPrinted>2013-04-23T16:16:00Z</cp:lastPrinted>
  <dcterms:created xsi:type="dcterms:W3CDTF">2015-04-13T17:31:00Z</dcterms:created>
  <dcterms:modified xsi:type="dcterms:W3CDTF">2015-04-13T17:33:00Z</dcterms:modified>
</cp:coreProperties>
</file>